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363C" w14:textId="77777777" w:rsidR="002F55F7" w:rsidRDefault="002F55F7">
      <w:pPr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986FB40" wp14:editId="0A61930E">
            <wp:simplePos x="0" y="0"/>
            <wp:positionH relativeFrom="column">
              <wp:posOffset>4800600</wp:posOffset>
            </wp:positionH>
            <wp:positionV relativeFrom="paragraph">
              <wp:posOffset>-190500</wp:posOffset>
            </wp:positionV>
            <wp:extent cx="1773555" cy="1485900"/>
            <wp:effectExtent l="0" t="0" r="0" b="0"/>
            <wp:wrapNone/>
            <wp:docPr id="5" name="Picture 5" descr="Image result for drawing of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awing of chic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28"/>
          <w:szCs w:val="28"/>
        </w:rPr>
        <w:t>Name:</w:t>
      </w:r>
    </w:p>
    <w:p w14:paraId="79C55C4F" w14:textId="2DBFBC48" w:rsidR="002F55F7" w:rsidRDefault="002F55F7" w:rsidP="002F55F7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W.B. </w:t>
      </w:r>
      <w:r w:rsidR="000B6BE0">
        <w:rPr>
          <w:rFonts w:ascii="SassoonPrimaryInfant" w:hAnsi="SassoonPrimaryInfant"/>
          <w:sz w:val="28"/>
          <w:szCs w:val="28"/>
        </w:rPr>
        <w:t>19</w:t>
      </w:r>
      <w:bookmarkStart w:id="0" w:name="_GoBack"/>
      <w:bookmarkEnd w:id="0"/>
      <w:r w:rsidR="001F5D6E">
        <w:rPr>
          <w:rFonts w:ascii="SassoonPrimaryInfant" w:hAnsi="SassoonPrimaryInfant"/>
          <w:sz w:val="28"/>
          <w:szCs w:val="28"/>
        </w:rPr>
        <w:t>.10.20</w:t>
      </w:r>
    </w:p>
    <w:p w14:paraId="23732B9A" w14:textId="77777777" w:rsidR="002F55F7" w:rsidRDefault="002F55F7" w:rsidP="002F55F7">
      <w:pPr>
        <w:jc w:val="center"/>
        <w:rPr>
          <w:rFonts w:ascii="SassoonPrimaryInfant" w:hAnsi="SassoonPrimaryInfant"/>
          <w:sz w:val="28"/>
          <w:szCs w:val="28"/>
        </w:rPr>
      </w:pPr>
      <w:r w:rsidRPr="002F55F7">
        <w:rPr>
          <w:rFonts w:ascii="SassoonPrimaryInfant" w:hAnsi="SassoonPrimaryInfant"/>
          <w:b/>
          <w:sz w:val="28"/>
          <w:szCs w:val="28"/>
        </w:rPr>
        <w:t xml:space="preserve">Science </w:t>
      </w:r>
      <w:r>
        <w:rPr>
          <w:rFonts w:ascii="SassoonPrimaryInfant" w:hAnsi="SassoonPrimaryInfant"/>
          <w:sz w:val="28"/>
          <w:szCs w:val="28"/>
        </w:rPr>
        <w:t xml:space="preserve">WALT </w:t>
      </w:r>
      <w:proofErr w:type="gramStart"/>
      <w:r>
        <w:rPr>
          <w:rFonts w:ascii="SassoonPrimaryInfant" w:hAnsi="SassoonPrimaryInfant"/>
          <w:sz w:val="28"/>
          <w:szCs w:val="28"/>
        </w:rPr>
        <w:t>draw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a life cycle of a chicken</w:t>
      </w:r>
    </w:p>
    <w:p w14:paraId="145C71D0" w14:textId="77777777" w:rsidR="00AD4337" w:rsidRPr="002F55F7" w:rsidRDefault="002F55F7" w:rsidP="002F55F7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33A87" wp14:editId="7FF940F4">
                <wp:simplePos x="0" y="0"/>
                <wp:positionH relativeFrom="column">
                  <wp:posOffset>171450</wp:posOffset>
                </wp:positionH>
                <wp:positionV relativeFrom="paragraph">
                  <wp:posOffset>4730115</wp:posOffset>
                </wp:positionV>
                <wp:extent cx="2863215" cy="2790825"/>
                <wp:effectExtent l="0" t="0" r="1333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2790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A15F8A" id="Oval 4" o:spid="_x0000_s1026" style="position:absolute;margin-left:13.5pt;margin-top:372.45pt;width:225.4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DD0C5" wp14:editId="167EE06C">
                <wp:simplePos x="0" y="0"/>
                <wp:positionH relativeFrom="column">
                  <wp:posOffset>3718398</wp:posOffset>
                </wp:positionH>
                <wp:positionV relativeFrom="paragraph">
                  <wp:posOffset>4760595</wp:posOffset>
                </wp:positionV>
                <wp:extent cx="2863215" cy="2790825"/>
                <wp:effectExtent l="0" t="0" r="1333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2790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E9F7AA" id="Oval 3" o:spid="_x0000_s1026" style="position:absolute;margin-left:292.8pt;margin-top:374.85pt;width:225.45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" fillcolor="window" strokecolor="windowText" strokeweight="2pt"/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45452" wp14:editId="35D39366">
                <wp:simplePos x="0" y="0"/>
                <wp:positionH relativeFrom="column">
                  <wp:posOffset>3618392</wp:posOffset>
                </wp:positionH>
                <wp:positionV relativeFrom="paragraph">
                  <wp:posOffset>1113790</wp:posOffset>
                </wp:positionV>
                <wp:extent cx="2863215" cy="2790825"/>
                <wp:effectExtent l="0" t="0" r="1333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2790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955AD5" id="Oval 2" o:spid="_x0000_s1026" style="position:absolute;margin-left:284.9pt;margin-top:87.7pt;width:225.45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" fillcolor="window" strokecolor="windowText" strokeweight="2pt"/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A8015" wp14:editId="43A058CE">
                <wp:simplePos x="0" y="0"/>
                <wp:positionH relativeFrom="column">
                  <wp:posOffset>168275</wp:posOffset>
                </wp:positionH>
                <wp:positionV relativeFrom="paragraph">
                  <wp:posOffset>1130138</wp:posOffset>
                </wp:positionV>
                <wp:extent cx="2863215" cy="2790825"/>
                <wp:effectExtent l="0" t="0" r="1333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2790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FE6AEB" id="Oval 1" o:spid="_x0000_s1026" style="position:absolute;margin-left:13.25pt;margin-top:89pt;width:225.4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SassoonPrimaryInfant" w:hAnsi="SassoonPrimaryInfant"/>
          <w:sz w:val="28"/>
          <w:szCs w:val="28"/>
        </w:rPr>
        <w:t xml:space="preserve">Label and explain what is happening in each part or the life cycle.                                                  Use arrows and numbers to help explain the life cycle.                                                                     </w:t>
      </w:r>
    </w:p>
    <w:sectPr w:rsidR="00AD4337" w:rsidRPr="002F55F7" w:rsidSect="002F5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7"/>
    <w:rsid w:val="000B6BE0"/>
    <w:rsid w:val="001F5D6E"/>
    <w:rsid w:val="002F55F7"/>
    <w:rsid w:val="00A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C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Hewlett</dc:creator>
  <cp:lastModifiedBy>Jessica Lownes</cp:lastModifiedBy>
  <cp:revision>2</cp:revision>
  <cp:lastPrinted>2019-10-01T11:56:00Z</cp:lastPrinted>
  <dcterms:created xsi:type="dcterms:W3CDTF">2020-10-16T13:12:00Z</dcterms:created>
  <dcterms:modified xsi:type="dcterms:W3CDTF">2020-10-16T13:12:00Z</dcterms:modified>
</cp:coreProperties>
</file>